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9D738" w14:textId="4BD19B7D" w:rsidR="00916797" w:rsidRDefault="00DD5D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Merriweather" w:eastAsia="Merriweather" w:hAnsi="Merriweather" w:cs="Merriweather"/>
          <w:b/>
          <w:bCs/>
          <w:sz w:val="22"/>
          <w:szCs w:val="22"/>
        </w:rPr>
        <w:t>Jane Austen Festival 2026 - Costume Booking Form</w:t>
      </w:r>
    </w:p>
    <w:p w14:paraId="50D26DA3" w14:textId="77777777" w:rsidR="00916797" w:rsidRDefault="00916797">
      <w:pPr>
        <w:widowControl w:val="0"/>
        <w:spacing w:line="276" w:lineRule="auto"/>
        <w:ind w:hanging="2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pPr w:leftFromText="180" w:rightFromText="180" w:vertAnchor="text" w:tblpX="-855"/>
        <w:tblW w:w="105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6692"/>
      </w:tblGrid>
      <w:tr w:rsidR="00916797" w14:paraId="6B9662F9" w14:textId="77777777">
        <w:trPr>
          <w:trHeight w:val="720"/>
        </w:trPr>
        <w:tc>
          <w:tcPr>
            <w:tcW w:w="3823" w:type="dxa"/>
          </w:tcPr>
          <w:p w14:paraId="33C4EE71" w14:textId="77777777" w:rsidR="00916797" w:rsidRDefault="00916797">
            <w:pPr>
              <w:pStyle w:val="Heading1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4FC31EE" w14:textId="77777777" w:rsidR="00916797" w:rsidRDefault="00DD5DB2">
            <w:pPr>
              <w:pStyle w:val="Heading1"/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First &amp; Last Name(s)</w:t>
            </w:r>
          </w:p>
          <w:p w14:paraId="7A1438DF" w14:textId="77777777" w:rsidR="00916797" w:rsidRDefault="00916797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92" w:type="dxa"/>
          </w:tcPr>
          <w:p w14:paraId="74D6B2CD" w14:textId="77777777" w:rsidR="00916797" w:rsidRDefault="00916797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16797" w14:paraId="12288E5E" w14:textId="77777777">
        <w:trPr>
          <w:trHeight w:val="994"/>
        </w:trPr>
        <w:tc>
          <w:tcPr>
            <w:tcW w:w="3823" w:type="dxa"/>
          </w:tcPr>
          <w:p w14:paraId="035FD815" w14:textId="77777777" w:rsidR="00916797" w:rsidRDefault="00916797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EF14738" w14:textId="77777777" w:rsidR="00916797" w:rsidRDefault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Email Address &amp; Telephone No.</w:t>
            </w:r>
          </w:p>
          <w:p w14:paraId="5945DB8D" w14:textId="77777777" w:rsidR="00916797" w:rsidRDefault="00916797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92" w:type="dxa"/>
          </w:tcPr>
          <w:p w14:paraId="68049081" w14:textId="77777777" w:rsidR="00916797" w:rsidRDefault="00916797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16797" w14:paraId="57BA1117" w14:textId="77777777">
        <w:trPr>
          <w:trHeight w:val="660"/>
        </w:trPr>
        <w:tc>
          <w:tcPr>
            <w:tcW w:w="3823" w:type="dxa"/>
          </w:tcPr>
          <w:p w14:paraId="38EA5609" w14:textId="6A9B32B7" w:rsidR="00916797" w:rsidRDefault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Hire Duration</w:t>
            </w:r>
          </w:p>
        </w:tc>
        <w:tc>
          <w:tcPr>
            <w:tcW w:w="6692" w:type="dxa"/>
          </w:tcPr>
          <w:p w14:paraId="4DF02BE8" w14:textId="1F919F45" w:rsidR="00DD5DB2" w:rsidRPr="00DD5DB2" w:rsidRDefault="00DD5DB2" w:rsidP="00DD5DB2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DD5DB2">
              <w:rPr>
                <w:rFonts w:ascii="Arial" w:eastAsia="Arial" w:hAnsi="Arial" w:cs="Arial"/>
                <w:sz w:val="24"/>
                <w:szCs w:val="24"/>
              </w:rPr>
              <w:t>(Up to) 4 Days (£160)</w:t>
            </w:r>
          </w:p>
          <w:p w14:paraId="382DFFC6" w14:textId="429BFE1F" w:rsidR="00916797" w:rsidRPr="00DD5DB2" w:rsidRDefault="00DD5DB2" w:rsidP="00DD5DB2">
            <w:pPr>
              <w:pStyle w:val="ListParagraph"/>
              <w:numPr>
                <w:ilvl w:val="0"/>
                <w:numId w:val="8"/>
              </w:numPr>
              <w:spacing w:after="200"/>
              <w:rPr>
                <w:rFonts w:ascii="Arial" w:eastAsia="Arial" w:hAnsi="Arial" w:cs="Arial"/>
                <w:sz w:val="24"/>
                <w:szCs w:val="24"/>
              </w:rPr>
            </w:pPr>
            <w:r w:rsidRPr="00DD5DB2">
              <w:rPr>
                <w:rFonts w:ascii="Arial" w:eastAsia="Arial" w:hAnsi="Arial" w:cs="Arial"/>
                <w:sz w:val="24"/>
                <w:szCs w:val="24"/>
              </w:rPr>
              <w:t>Entire Duration of Festival (£320)</w:t>
            </w:r>
          </w:p>
        </w:tc>
      </w:tr>
      <w:tr w:rsidR="00DD5DB2" w14:paraId="3ADCE2AD" w14:textId="77777777">
        <w:trPr>
          <w:trHeight w:val="1064"/>
        </w:trPr>
        <w:tc>
          <w:tcPr>
            <w:tcW w:w="3823" w:type="dxa"/>
          </w:tcPr>
          <w:p w14:paraId="554D2E9E" w14:textId="77777777" w:rsidR="00DD5DB2" w:rsidRDefault="00DD5DB2">
            <w:pPr>
              <w:pStyle w:val="Heading1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D0238AC" w14:textId="77777777" w:rsidR="00DD5DB2" w:rsidRDefault="00DD5DB2">
            <w:pPr>
              <w:pStyle w:val="Heading1"/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Collection or Delivery </w:t>
            </w:r>
            <w:r w:rsidRPr="00DD5DB2">
              <w:rPr>
                <w:rFonts w:ascii="Arial" w:eastAsia="Arial" w:hAnsi="Arial" w:cs="Arial"/>
                <w:sz w:val="22"/>
                <w:szCs w:val="22"/>
              </w:rPr>
              <w:t>(please specify)</w:t>
            </w:r>
          </w:p>
          <w:p w14:paraId="6A4D01ED" w14:textId="77777777" w:rsidR="00DD5DB2" w:rsidRDefault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92" w:type="dxa"/>
          </w:tcPr>
          <w:p w14:paraId="299FC710" w14:textId="2721CE32" w:rsidR="00DD5DB2" w:rsidRPr="00DD5DB2" w:rsidRDefault="00DD5DB2" w:rsidP="00DD5DB2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DD5DB2">
              <w:rPr>
                <w:rFonts w:ascii="Arial" w:eastAsia="Arial" w:hAnsi="Arial" w:cs="Arial"/>
                <w:sz w:val="24"/>
                <w:szCs w:val="24"/>
              </w:rPr>
              <w:t>Collection from Pop-up Shop 1</w:t>
            </w:r>
            <w:r w:rsidR="00670594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DD5DB2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 xml:space="preserve">th </w:t>
            </w:r>
            <w:r w:rsidRPr="00DD5DB2">
              <w:rPr>
                <w:rFonts w:ascii="Arial" w:eastAsia="Arial" w:hAnsi="Arial" w:cs="Arial"/>
                <w:sz w:val="24"/>
                <w:szCs w:val="24"/>
              </w:rPr>
              <w:t>to 1</w:t>
            </w:r>
            <w:r w:rsidR="00670594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Pr="00DD5DB2">
              <w:rPr>
                <w:rFonts w:ascii="Arial" w:eastAsia="Arial" w:hAnsi="Arial" w:cs="Arial"/>
                <w:sz w:val="24"/>
                <w:szCs w:val="24"/>
              </w:rPr>
              <w:t>th September</w:t>
            </w:r>
          </w:p>
          <w:p w14:paraId="2944C6B9" w14:textId="1AEA4D2F" w:rsidR="00DD5DB2" w:rsidRPr="00DD5DB2" w:rsidRDefault="00DD5DB2" w:rsidP="00DD5DB2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DD5DB2">
              <w:rPr>
                <w:rFonts w:ascii="Arial" w:eastAsia="Arial" w:hAnsi="Arial" w:cs="Arial"/>
                <w:sz w:val="24"/>
                <w:szCs w:val="24"/>
              </w:rPr>
              <w:t>Collection from Pop-up Shop 18</w:t>
            </w:r>
            <w:r w:rsidRPr="00DD5DB2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th</w:t>
            </w:r>
            <w:r w:rsidRPr="00DD5DB2">
              <w:rPr>
                <w:rFonts w:ascii="Arial" w:eastAsia="Arial" w:hAnsi="Arial" w:cs="Arial"/>
                <w:sz w:val="24"/>
                <w:szCs w:val="24"/>
              </w:rPr>
              <w:t xml:space="preserve"> September</w:t>
            </w:r>
          </w:p>
          <w:p w14:paraId="274FC8F3" w14:textId="79FE6E5F" w:rsidR="00DD5DB2" w:rsidRPr="00DD5DB2" w:rsidRDefault="00DD5DB2" w:rsidP="00DD5DB2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DD5DB2">
              <w:rPr>
                <w:rFonts w:ascii="Arial" w:eastAsia="Arial" w:hAnsi="Arial" w:cs="Arial"/>
                <w:sz w:val="24"/>
                <w:szCs w:val="24"/>
              </w:rPr>
              <w:t>Delivery to Accommodation (not available on Pop-up Shop dates)</w:t>
            </w:r>
          </w:p>
        </w:tc>
      </w:tr>
      <w:tr w:rsidR="00DD5DB2" w14:paraId="6AA0C395" w14:textId="77777777">
        <w:trPr>
          <w:trHeight w:val="660"/>
        </w:trPr>
        <w:tc>
          <w:tcPr>
            <w:tcW w:w="3823" w:type="dxa"/>
          </w:tcPr>
          <w:p w14:paraId="7A1FCEA2" w14:textId="0E53B577" w:rsidR="00DD5DB2" w:rsidRDefault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DD5DB2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Collection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/Delivery </w:t>
            </w:r>
            <w:r w:rsidRPr="00DD5DB2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DD5DB2">
              <w:rPr>
                <w:rFonts w:ascii="Arial" w:eastAsia="Arial" w:hAnsi="Arial" w:cs="Arial"/>
                <w:sz w:val="22"/>
                <w:szCs w:val="22"/>
              </w:rPr>
              <w:t xml:space="preserve">(from the pop-up shop or the date we will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deliver </w:t>
            </w:r>
            <w:r w:rsidRPr="00DD5DB2">
              <w:rPr>
                <w:rFonts w:ascii="Arial" w:eastAsia="Arial" w:hAnsi="Arial" w:cs="Arial"/>
                <w:sz w:val="22"/>
                <w:szCs w:val="22"/>
              </w:rPr>
              <w:t xml:space="preserve">the costume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DD5DB2">
              <w:rPr>
                <w:rFonts w:ascii="Arial" w:eastAsia="Arial" w:hAnsi="Arial" w:cs="Arial"/>
                <w:sz w:val="22"/>
                <w:szCs w:val="22"/>
              </w:rPr>
              <w:t>your accommodation)</w:t>
            </w:r>
          </w:p>
        </w:tc>
        <w:tc>
          <w:tcPr>
            <w:tcW w:w="6692" w:type="dxa"/>
          </w:tcPr>
          <w:p w14:paraId="1157A6A5" w14:textId="0F9886FE" w:rsidR="00DD5DB2" w:rsidRDefault="00DD5DB2" w:rsidP="00DD5DB2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D5DB2" w14:paraId="626BA2CA" w14:textId="77777777">
        <w:trPr>
          <w:trHeight w:val="660"/>
        </w:trPr>
        <w:tc>
          <w:tcPr>
            <w:tcW w:w="3823" w:type="dxa"/>
          </w:tcPr>
          <w:p w14:paraId="347C1B73" w14:textId="5B8BC9C8" w:rsidR="00DD5DB2" w:rsidRDefault="00DD5DB2">
            <w:pPr>
              <w:pStyle w:val="Heading1"/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Costume Return Date </w:t>
            </w:r>
            <w:r w:rsidRPr="00DD5DB2">
              <w:rPr>
                <w:rFonts w:ascii="Arial" w:eastAsia="Arial" w:hAnsi="Arial" w:cs="Arial"/>
                <w:sz w:val="22"/>
                <w:szCs w:val="22"/>
              </w:rPr>
              <w:t>(to the pop-up shop or the date we will collect the costume from your accommodation)</w:t>
            </w:r>
          </w:p>
        </w:tc>
        <w:tc>
          <w:tcPr>
            <w:tcW w:w="6692" w:type="dxa"/>
          </w:tcPr>
          <w:p w14:paraId="1835C8F8" w14:textId="77777777" w:rsidR="00DD5DB2" w:rsidRDefault="00DD5DB2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D5DB2" w14:paraId="38391688" w14:textId="77777777">
        <w:trPr>
          <w:trHeight w:val="695"/>
        </w:trPr>
        <w:tc>
          <w:tcPr>
            <w:tcW w:w="3823" w:type="dxa"/>
          </w:tcPr>
          <w:p w14:paraId="56511146" w14:textId="7591BA75" w:rsidR="00DD5DB2" w:rsidRDefault="00DD5DB2">
            <w:pPr>
              <w:pStyle w:val="Heading1"/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Accommodation Address </w:t>
            </w:r>
            <w:r w:rsidRPr="00DD5DB2">
              <w:rPr>
                <w:rFonts w:ascii="Arial" w:eastAsia="Arial" w:hAnsi="Arial" w:cs="Arial"/>
                <w:sz w:val="22"/>
                <w:szCs w:val="22"/>
              </w:rPr>
              <w:t>(where we will deliver and collect your costumes for non-pop-up shop days)</w:t>
            </w:r>
          </w:p>
        </w:tc>
        <w:tc>
          <w:tcPr>
            <w:tcW w:w="6692" w:type="dxa"/>
          </w:tcPr>
          <w:p w14:paraId="7F1087DD" w14:textId="77777777" w:rsidR="00DD5DB2" w:rsidRDefault="00DD5DB2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D5DB2" w14:paraId="26744C4D" w14:textId="77777777">
        <w:trPr>
          <w:trHeight w:val="1230"/>
        </w:trPr>
        <w:tc>
          <w:tcPr>
            <w:tcW w:w="3823" w:type="dxa"/>
          </w:tcPr>
          <w:p w14:paraId="2923C3D1" w14:textId="77777777" w:rsidR="00DD5DB2" w:rsidRDefault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C1BE863" w14:textId="77777777" w:rsidR="00DD5DB2" w:rsidRDefault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Number of Costumes Required</w:t>
            </w:r>
          </w:p>
          <w:p w14:paraId="1809826D" w14:textId="72AB1A7B" w:rsidR="00DD5DB2" w:rsidRDefault="00DD5DB2">
            <w:pPr>
              <w:pStyle w:val="Heading1"/>
              <w:ind w:firstLine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692" w:type="dxa"/>
          </w:tcPr>
          <w:p w14:paraId="3FDD4386" w14:textId="77777777" w:rsidR="00DD5DB2" w:rsidRDefault="00DD5DB2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D5DB2" w14:paraId="744A387B" w14:textId="77777777">
        <w:trPr>
          <w:trHeight w:val="862"/>
        </w:trPr>
        <w:tc>
          <w:tcPr>
            <w:tcW w:w="3823" w:type="dxa"/>
          </w:tcPr>
          <w:p w14:paraId="35AF1866" w14:textId="77777777" w:rsidR="00DD5DB2" w:rsidRDefault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8B8A49B" w14:textId="4F4154DC" w:rsidR="00DD5DB2" w:rsidRDefault="00DD5DB2" w:rsidP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Daywear or Evening Wear</w:t>
            </w:r>
          </w:p>
        </w:tc>
        <w:tc>
          <w:tcPr>
            <w:tcW w:w="6692" w:type="dxa"/>
          </w:tcPr>
          <w:p w14:paraId="4E8F8E12" w14:textId="77777777" w:rsidR="00DD5DB2" w:rsidRDefault="00DD5DB2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D5DB2" w14:paraId="674E6E68" w14:textId="77777777">
        <w:tc>
          <w:tcPr>
            <w:tcW w:w="3823" w:type="dxa"/>
          </w:tcPr>
          <w:p w14:paraId="7380220D" w14:textId="77777777" w:rsidR="00DD5DB2" w:rsidRDefault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5A74AD4" w14:textId="77777777" w:rsidR="00DD5DB2" w:rsidRDefault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Additional Items Required </w:t>
            </w:r>
          </w:p>
          <w:p w14:paraId="4DEE7577" w14:textId="39AF2F18" w:rsidR="00DD5DB2" w:rsidRPr="00DD5DB2" w:rsidRDefault="00DD5DB2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 w:rsidRPr="00DD5DB2">
              <w:rPr>
                <w:rFonts w:ascii="Arial" w:eastAsia="Arial" w:hAnsi="Arial" w:cs="Arial"/>
                <w:sz w:val="22"/>
                <w:szCs w:val="22"/>
              </w:rPr>
              <w:t>(e.g. boots, top hat, cane, evening accessories)</w:t>
            </w:r>
          </w:p>
          <w:p w14:paraId="3561FB2F" w14:textId="77777777" w:rsidR="00DD5DB2" w:rsidRDefault="00DD5DB2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92" w:type="dxa"/>
          </w:tcPr>
          <w:p w14:paraId="0AEDFEA3" w14:textId="77777777" w:rsidR="00DD5DB2" w:rsidRDefault="00DD5DB2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D5DB2" w14:paraId="61392F83" w14:textId="77777777">
        <w:trPr>
          <w:trHeight w:val="869"/>
        </w:trPr>
        <w:tc>
          <w:tcPr>
            <w:tcW w:w="3823" w:type="dxa"/>
          </w:tcPr>
          <w:p w14:paraId="73FE0335" w14:textId="501D36E3" w:rsidR="00DD5DB2" w:rsidRDefault="00DD5DB2">
            <w:pPr>
              <w:ind w:firstLine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Where did you hear about us? </w:t>
            </w:r>
            <w:r w:rsidRPr="00DD5DB2">
              <w:rPr>
                <w:rFonts w:ascii="Arial" w:eastAsia="Arial" w:hAnsi="Arial" w:cs="Arial"/>
                <w:sz w:val="22"/>
                <w:szCs w:val="22"/>
              </w:rPr>
              <w:t>(Optional)</w:t>
            </w:r>
          </w:p>
        </w:tc>
        <w:tc>
          <w:tcPr>
            <w:tcW w:w="6692" w:type="dxa"/>
          </w:tcPr>
          <w:p w14:paraId="0BCF8872" w14:textId="77777777" w:rsidR="00DD5DB2" w:rsidRDefault="00DD5DB2">
            <w:pPr>
              <w:keepNext/>
              <w:keepLines/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Jane Austen Festival      </w:t>
            </w:r>
          </w:p>
          <w:p w14:paraId="33B2390F" w14:textId="77777777" w:rsidR="00DD5DB2" w:rsidRDefault="00DD5DB2">
            <w:pPr>
              <w:keepNext/>
              <w:keepLines/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Google</w:t>
            </w:r>
          </w:p>
          <w:p w14:paraId="5743BE67" w14:textId="77777777" w:rsidR="00DD5DB2" w:rsidRDefault="00DD5DB2">
            <w:pPr>
              <w:keepNext/>
              <w:keepLines/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Word of Mouth</w:t>
            </w:r>
          </w:p>
          <w:p w14:paraId="72CDEE3B" w14:textId="5CEC59F8" w:rsidR="00DD5DB2" w:rsidRPr="00DD5DB2" w:rsidRDefault="00DD5DB2" w:rsidP="00DD5DB2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DD5DB2">
              <w:rPr>
                <w:rFonts w:ascii="Arial" w:eastAsia="Arial" w:hAnsi="Arial" w:cs="Arial"/>
                <w:sz w:val="24"/>
                <w:szCs w:val="24"/>
              </w:rPr>
              <w:t>Other …………………………………….</w:t>
            </w:r>
          </w:p>
        </w:tc>
      </w:tr>
    </w:tbl>
    <w:p w14:paraId="3A413D89" w14:textId="77777777" w:rsidR="00DD5DB2" w:rsidRDefault="00DD5DB2">
      <w:pPr>
        <w:ind w:hanging="2"/>
        <w:rPr>
          <w:rFonts w:ascii="Arial" w:eastAsia="Arial" w:hAnsi="Arial" w:cs="Arial"/>
          <w:sz w:val="24"/>
          <w:szCs w:val="24"/>
        </w:rPr>
      </w:pPr>
    </w:p>
    <w:p w14:paraId="0EE21DDE" w14:textId="73E27759" w:rsidR="00916797" w:rsidRDefault="00DD5DB2">
      <w:pPr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I have read and understood Bath Theatrical Costume Hire’s Terms and Conditions.</w:t>
      </w:r>
    </w:p>
    <w:p w14:paraId="52099594" w14:textId="77777777" w:rsidR="00DD5DB2" w:rsidRDefault="00DD5DB2">
      <w:pPr>
        <w:ind w:hanging="2"/>
        <w:rPr>
          <w:rFonts w:ascii="Arial" w:eastAsia="Arial" w:hAnsi="Arial" w:cs="Arial"/>
          <w:sz w:val="24"/>
          <w:szCs w:val="24"/>
        </w:rPr>
      </w:pPr>
    </w:p>
    <w:p w14:paraId="13A07D28" w14:textId="77777777" w:rsidR="00916797" w:rsidRDefault="00916797">
      <w:pPr>
        <w:ind w:firstLine="0"/>
        <w:rPr>
          <w:rFonts w:ascii="Arial" w:eastAsia="Arial" w:hAnsi="Arial" w:cs="Arial"/>
          <w:sz w:val="24"/>
          <w:szCs w:val="24"/>
        </w:rPr>
      </w:pPr>
    </w:p>
    <w:p w14:paraId="0EEE2128" w14:textId="77777777" w:rsidR="00916797" w:rsidRDefault="00DD5DB2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Date………………………………Signature………………………………………</w:t>
      </w:r>
    </w:p>
    <w:sectPr w:rsidR="00916797">
      <w:headerReference w:type="default" r:id="rId7"/>
      <w:pgSz w:w="12240" w:h="15840"/>
      <w:pgMar w:top="561" w:right="1411" w:bottom="561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DDC30" w14:textId="77777777" w:rsidR="00BD23B4" w:rsidRDefault="00DD5DB2">
      <w:r>
        <w:separator/>
      </w:r>
    </w:p>
  </w:endnote>
  <w:endnote w:type="continuationSeparator" w:id="0">
    <w:p w14:paraId="28070C1B" w14:textId="77777777" w:rsidR="00BD23B4" w:rsidRDefault="00DD5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59CC524-B1FE-4121-9176-82A65829DED1}"/>
  </w:font>
  <w:font w:name="Merriweather">
    <w:charset w:val="00"/>
    <w:family w:val="auto"/>
    <w:pitch w:val="default"/>
    <w:embedBold r:id="rId2" w:fontKey="{772D1E49-A485-41B1-B469-7B566ED694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3852DAE-2635-4379-94E1-A9877AE487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72DB2AF-BFA1-45F4-9575-E975638B2A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AA2CB" w14:textId="77777777" w:rsidR="00BD23B4" w:rsidRDefault="00DD5DB2">
      <w:r>
        <w:separator/>
      </w:r>
    </w:p>
  </w:footnote>
  <w:footnote w:type="continuationSeparator" w:id="0">
    <w:p w14:paraId="6BD36643" w14:textId="77777777" w:rsidR="00BD23B4" w:rsidRDefault="00DD5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833B6" w14:textId="77777777" w:rsidR="00916797" w:rsidRDefault="00DD5DB2">
    <w:pPr>
      <w:ind w:firstLine="0"/>
      <w:rPr>
        <w:rFonts w:ascii="Arial" w:eastAsia="Arial" w:hAnsi="Arial" w:cs="Arial"/>
        <w:b/>
        <w:bCs/>
        <w:sz w:val="24"/>
        <w:szCs w:val="24"/>
      </w:rPr>
    </w:pPr>
    <w:r>
      <w:rPr>
        <w:rFonts w:ascii="Arial" w:eastAsia="Arial" w:hAnsi="Arial" w:cs="Arial"/>
        <w:b/>
        <w:bCs/>
        <w:sz w:val="24"/>
        <w:szCs w:val="24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EDFEE21" wp14:editId="2FBF3697">
          <wp:simplePos x="0" y="0"/>
          <wp:positionH relativeFrom="column">
            <wp:posOffset>2333625</wp:posOffset>
          </wp:positionH>
          <wp:positionV relativeFrom="paragraph">
            <wp:posOffset>-314324</wp:posOffset>
          </wp:positionV>
          <wp:extent cx="933450" cy="407035"/>
          <wp:effectExtent l="0" t="0" r="0" b="0"/>
          <wp:wrapSquare wrapText="bothSides" distT="0" distB="0" distL="114300" distR="114300"/>
          <wp:docPr id="1" name="image1.png" descr="A black and red text with a top ha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and red text with a top ha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407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0112"/>
    <w:multiLevelType w:val="multilevel"/>
    <w:tmpl w:val="94A2B3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31319B"/>
    <w:multiLevelType w:val="hybridMultilevel"/>
    <w:tmpl w:val="7A56AF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B44522"/>
    <w:multiLevelType w:val="hybridMultilevel"/>
    <w:tmpl w:val="B86EDE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443EB0"/>
    <w:multiLevelType w:val="multilevel"/>
    <w:tmpl w:val="6870E6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6C43C6"/>
    <w:multiLevelType w:val="multilevel"/>
    <w:tmpl w:val="ABFC7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F73634"/>
    <w:multiLevelType w:val="hybridMultilevel"/>
    <w:tmpl w:val="41F830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A34CE0"/>
    <w:multiLevelType w:val="hybridMultilevel"/>
    <w:tmpl w:val="FB3855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434775"/>
    <w:multiLevelType w:val="hybridMultilevel"/>
    <w:tmpl w:val="612E9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797"/>
    <w:rsid w:val="00670594"/>
    <w:rsid w:val="00916797"/>
    <w:rsid w:val="00BD23B4"/>
    <w:rsid w:val="00DD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2B4BB"/>
  <w15:docId w15:val="{DDFF1A6C-BFAC-476B-9DC8-4E053A7EC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5D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tomandtasha</cp:lastModifiedBy>
  <cp:revision>3</cp:revision>
  <dcterms:created xsi:type="dcterms:W3CDTF">2026-02-11T12:33:00Z</dcterms:created>
  <dcterms:modified xsi:type="dcterms:W3CDTF">2026-02-11T15:54:00Z</dcterms:modified>
</cp:coreProperties>
</file>